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1065" w14:textId="77777777" w:rsidR="00C77128" w:rsidRDefault="00C83BAB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03EC54F5" w14:textId="77777777">
        <w:trPr>
          <w:trHeight w:val="228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3CFC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5E985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 w:rsidR="00C77128" w14:paraId="4DC16BE3" w14:textId="77777777">
        <w:trPr>
          <w:trHeight w:val="92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3F2FA" w14:textId="2F75A85A" w:rsidR="00C77128" w:rsidRDefault="004D6C1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 xml:space="preserve">JLS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D2E99" w14:textId="3BBEA79F" w:rsidR="00C77128" w:rsidRDefault="0029596C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OPĆINA JASENOVAC</w:t>
            </w:r>
          </w:p>
        </w:tc>
      </w:tr>
    </w:tbl>
    <w:p w14:paraId="1054C82C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693D4B8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FF84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3BF42" w14:textId="455B843D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0</w:t>
            </w:r>
            <w:r w:rsidR="00EA6582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2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 xml:space="preserve"> </w:t>
            </w:r>
            <w:r w:rsidR="00EA6582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OLUJNI I ORKA</w:t>
            </w:r>
            <w:r w:rsidR="00A243EF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N</w:t>
            </w:r>
            <w:r w:rsidR="00EA6582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SKI VJETAR</w:t>
            </w:r>
          </w:p>
        </w:tc>
      </w:tr>
    </w:tbl>
    <w:p w14:paraId="6F8739F4" w14:textId="77777777" w:rsidR="00C77128" w:rsidRDefault="00C83BAB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 w14:paraId="31C74385" w14:textId="77777777" w:rsidR="00C77128" w:rsidRDefault="00C83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Potvrđujem pod materijalnom i kaznenom odgovornošću da su podaci navedeni u zahtjevu istiniti.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C77128" w14:paraId="486CA28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62526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C08D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2BD158C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4279B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023D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090CC4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09F8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41D9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C9BECD3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99B2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2B0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891D371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959A8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15761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37472DE" w14:textId="77777777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9808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C77128" w14:paraId="10B477F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6E7D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681F6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3E81F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AD7AE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11AB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5CA6C3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41A576EE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D06E38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6E21011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3358F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E62029F" w14:textId="77777777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74E3C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1276B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 w:rsidR="00C77128" w14:paraId="4CC9A0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B63EE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576F4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15226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937AC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6E192828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C77128" w14:paraId="0662E030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67EB7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819CF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C77128" w14:paraId="410EA01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F379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643EDB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poljoprivredi navesti katastarsku česticu, naziv oštećene poljoprivredne kulture na toj čestici i procijenjenu vrijednost oštećenja poljoprivredne kulture u postocima.</w:t>
            </w:r>
          </w:p>
          <w:p w14:paraId="7702CA0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1B01B63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FF83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1D40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174441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76EB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E7250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06050B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64A08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2D69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4092CD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4D30B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C0A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519332D5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917F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8D72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0D8563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207CC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1DE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7B94528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96A33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C147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183797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F178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663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31F9BB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E694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899C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D83518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4A49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Ukupni iznos prve procjene štete</w:t>
            </w:r>
            <w:r w:rsidRPr="00A243EF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 xml:space="preserve"> oštećenika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A7BFB" w14:textId="77777777" w:rsidR="00C77128" w:rsidRDefault="00C83BA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EUR</w:t>
            </w:r>
          </w:p>
        </w:tc>
      </w:tr>
      <w:tr w:rsidR="00C77128" w14:paraId="6B7B8CFB" w14:textId="77777777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C9AB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82810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5AF86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7DDC6933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BBCB8A6" w14:textId="3B9BBF42" w:rsidR="00C77128" w:rsidRDefault="00C83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C83BAB">
        <w:rPr>
          <w:rFonts w:eastAsia="Times New Roman" w:cstheme="minorHAnsi"/>
          <w:b/>
          <w:bCs/>
          <w:color w:val="231F20"/>
          <w:sz w:val="20"/>
          <w:szCs w:val="20"/>
          <w:lang w:eastAsia="hr-HR"/>
        </w:rPr>
        <w:t>Naziv banke i IBAN</w:t>
      </w:r>
      <w:r w:rsidRPr="00C83BAB">
        <w:rPr>
          <w:rFonts w:eastAsia="Times New Roman" w:cstheme="minorHAnsi"/>
          <w:color w:val="231F2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______________________________________________________</w:t>
      </w:r>
    </w:p>
    <w:p w14:paraId="62047A2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0CF907F" w14:textId="708875D2" w:rsidR="00C77128" w:rsidRDefault="002959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Jasenovac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,</w:t>
      </w:r>
      <w:r w:rsidR="004D6C1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   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______________ 202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3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2987F58A" w14:textId="77777777" w:rsidR="00D22ADC" w:rsidRDefault="00D22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5E73FE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38BBD70" w14:textId="77777777" w:rsidR="00C77128" w:rsidRDefault="00C83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02EF4BD5" w14:textId="77777777" w:rsidR="00C77128" w:rsidRDefault="00C83BAB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</w:p>
    <w:sectPr w:rsidR="00C77128" w:rsidSect="00D22ADC">
      <w:pgSz w:w="11906" w:h="16838"/>
      <w:pgMar w:top="561" w:right="1106" w:bottom="397" w:left="9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19EC" w14:textId="77777777" w:rsidR="003A7DC2" w:rsidRDefault="003A7DC2">
      <w:pPr>
        <w:spacing w:line="240" w:lineRule="auto"/>
      </w:pPr>
      <w:r>
        <w:separator/>
      </w:r>
    </w:p>
  </w:endnote>
  <w:endnote w:type="continuationSeparator" w:id="0">
    <w:p w14:paraId="7FFF86C6" w14:textId="77777777" w:rsidR="003A7DC2" w:rsidRDefault="003A7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F54D" w14:textId="77777777" w:rsidR="003A7DC2" w:rsidRDefault="003A7DC2">
      <w:pPr>
        <w:spacing w:after="0"/>
      </w:pPr>
      <w:r>
        <w:separator/>
      </w:r>
    </w:p>
  </w:footnote>
  <w:footnote w:type="continuationSeparator" w:id="0">
    <w:p w14:paraId="0611C02B" w14:textId="77777777" w:rsidR="003A7DC2" w:rsidRDefault="003A7D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728DB"/>
    <w:rsid w:val="0029596C"/>
    <w:rsid w:val="003A7DC2"/>
    <w:rsid w:val="004D6C16"/>
    <w:rsid w:val="00A243EF"/>
    <w:rsid w:val="00A5249E"/>
    <w:rsid w:val="00B40551"/>
    <w:rsid w:val="00B77827"/>
    <w:rsid w:val="00C40C60"/>
    <w:rsid w:val="00C77128"/>
    <w:rsid w:val="00C83BAB"/>
    <w:rsid w:val="00D22ADC"/>
    <w:rsid w:val="00D4317C"/>
    <w:rsid w:val="00D70B03"/>
    <w:rsid w:val="00EA6582"/>
    <w:rsid w:val="00F211DF"/>
    <w:rsid w:val="00FF4A8A"/>
    <w:rsid w:val="142728DB"/>
    <w:rsid w:val="6BD03C81"/>
    <w:rsid w:val="71C13A77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AC60"/>
  <w15:docId w15:val="{87688595-8B26-40AB-A9D2-E7EADD0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Ante Jelec</cp:lastModifiedBy>
  <cp:revision>2</cp:revision>
  <cp:lastPrinted>2023-06-20T09:25:00Z</cp:lastPrinted>
  <dcterms:created xsi:type="dcterms:W3CDTF">2023-07-25T10:09:00Z</dcterms:created>
  <dcterms:modified xsi:type="dcterms:W3CDTF">2023-07-25T10:09:00Z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1C9EDFEDDB634EB8A670B6B938BF4D2F</vt:lpwstr>
  </property>
  <property fmtid="{D5CDD505-2E9C-101B-9397-08002B2CF9AE}" pid="4" name="GrammarlyDocumentId">
    <vt:lpwstr>c781b8b90f1f47040bfa3e2dff33916254d2b575804da4b4d6357a41ff991843</vt:lpwstr>
  </property>
</Properties>
</file>